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B91" w:rsidRPr="008239FF" w:rsidRDefault="00B25664">
      <w:pPr>
        <w:rPr>
          <w:sz w:val="32"/>
          <w:szCs w:val="32"/>
        </w:rPr>
      </w:pPr>
      <w:r w:rsidRPr="008239FF">
        <w:rPr>
          <w:sz w:val="32"/>
          <w:szCs w:val="32"/>
        </w:rPr>
        <w:t xml:space="preserve">Data Processing Sequence </w:t>
      </w:r>
      <w:r w:rsidR="00223F99">
        <w:rPr>
          <w:sz w:val="32"/>
          <w:szCs w:val="32"/>
        </w:rPr>
        <w:t>Patagonia</w:t>
      </w:r>
      <w:r w:rsidRPr="008239FF">
        <w:rPr>
          <w:sz w:val="32"/>
          <w:szCs w:val="32"/>
        </w:rPr>
        <w:t xml:space="preserve"> CTD </w:t>
      </w:r>
      <w:r w:rsidR="00A20E7E">
        <w:rPr>
          <w:sz w:val="32"/>
          <w:szCs w:val="32"/>
        </w:rPr>
        <w:t>September 2016</w:t>
      </w:r>
    </w:p>
    <w:p w:rsidR="00B25664" w:rsidRDefault="00B25664" w:rsidP="00B25664">
      <w:pPr>
        <w:pStyle w:val="ListParagraph"/>
        <w:numPr>
          <w:ilvl w:val="0"/>
          <w:numId w:val="1"/>
        </w:numPr>
      </w:pPr>
      <w:proofErr w:type="spellStart"/>
      <w:r>
        <w:t>DataCnv</w:t>
      </w:r>
      <w:proofErr w:type="spellEnd"/>
    </w:p>
    <w:p w:rsidR="00B25664" w:rsidRDefault="00B25664" w:rsidP="00B25664">
      <w:pPr>
        <w:pStyle w:val="ListParagraph"/>
        <w:numPr>
          <w:ilvl w:val="0"/>
          <w:numId w:val="1"/>
        </w:numPr>
      </w:pPr>
      <w:r>
        <w:t>Filter</w:t>
      </w:r>
    </w:p>
    <w:p w:rsidR="00B25664" w:rsidRDefault="00B25664" w:rsidP="00B25664">
      <w:pPr>
        <w:pStyle w:val="ListParagraph"/>
        <w:numPr>
          <w:ilvl w:val="0"/>
          <w:numId w:val="1"/>
        </w:numPr>
      </w:pPr>
      <w:proofErr w:type="spellStart"/>
      <w:r>
        <w:t>AlignCTD</w:t>
      </w:r>
      <w:proofErr w:type="spellEnd"/>
    </w:p>
    <w:p w:rsidR="00B25664" w:rsidRDefault="00B25664" w:rsidP="00B25664">
      <w:pPr>
        <w:pStyle w:val="ListParagraph"/>
        <w:numPr>
          <w:ilvl w:val="0"/>
          <w:numId w:val="1"/>
        </w:numPr>
      </w:pPr>
      <w:proofErr w:type="spellStart"/>
      <w:r>
        <w:t>CellTM</w:t>
      </w:r>
      <w:proofErr w:type="spellEnd"/>
    </w:p>
    <w:p w:rsidR="00B25664" w:rsidRDefault="00B25664" w:rsidP="00B25664">
      <w:pPr>
        <w:pStyle w:val="ListParagraph"/>
        <w:numPr>
          <w:ilvl w:val="0"/>
          <w:numId w:val="1"/>
        </w:numPr>
      </w:pPr>
      <w:proofErr w:type="spellStart"/>
      <w:r>
        <w:t>Loopedit</w:t>
      </w:r>
      <w:proofErr w:type="spellEnd"/>
    </w:p>
    <w:p w:rsidR="00B25664" w:rsidRDefault="00B25664" w:rsidP="00B25664">
      <w:pPr>
        <w:pStyle w:val="ListParagraph"/>
        <w:numPr>
          <w:ilvl w:val="0"/>
          <w:numId w:val="1"/>
        </w:numPr>
      </w:pPr>
      <w:proofErr w:type="spellStart"/>
      <w:r>
        <w:t>Wildedit</w:t>
      </w:r>
      <w:proofErr w:type="spellEnd"/>
    </w:p>
    <w:p w:rsidR="00B25664" w:rsidRDefault="00B25664" w:rsidP="00B25664">
      <w:pPr>
        <w:pStyle w:val="ListParagraph"/>
        <w:numPr>
          <w:ilvl w:val="0"/>
          <w:numId w:val="1"/>
        </w:numPr>
      </w:pPr>
      <w:r>
        <w:t>Derive</w:t>
      </w:r>
    </w:p>
    <w:p w:rsidR="00B25664" w:rsidRDefault="00B25664" w:rsidP="00B25664">
      <w:pPr>
        <w:pStyle w:val="ListParagraph"/>
        <w:numPr>
          <w:ilvl w:val="0"/>
          <w:numId w:val="1"/>
        </w:numPr>
      </w:pPr>
      <w:proofErr w:type="spellStart"/>
      <w:r>
        <w:t>BinAverage</w:t>
      </w:r>
      <w:proofErr w:type="spellEnd"/>
    </w:p>
    <w:p w:rsidR="008239FF" w:rsidRDefault="00B25664" w:rsidP="00A20E7E">
      <w:pPr>
        <w:pStyle w:val="ListParagraph"/>
        <w:numPr>
          <w:ilvl w:val="0"/>
          <w:numId w:val="1"/>
        </w:numPr>
      </w:pPr>
      <w:proofErr w:type="spellStart"/>
      <w:r>
        <w:t>AsciiOut</w:t>
      </w:r>
      <w:proofErr w:type="spellEnd"/>
    </w:p>
    <w:p w:rsidR="00124D21" w:rsidRDefault="00124D21" w:rsidP="00A20E7E">
      <w:pPr>
        <w:pStyle w:val="ListParagraph"/>
        <w:numPr>
          <w:ilvl w:val="0"/>
          <w:numId w:val="1"/>
        </w:numPr>
      </w:pPr>
      <w:r>
        <w:t>Seaplot</w:t>
      </w:r>
      <w:bookmarkStart w:id="0" w:name="_GoBack"/>
      <w:bookmarkEnd w:id="0"/>
    </w:p>
    <w:sectPr w:rsidR="00124D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94B06"/>
    <w:multiLevelType w:val="hybridMultilevel"/>
    <w:tmpl w:val="CAE685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664"/>
    <w:rsid w:val="00021096"/>
    <w:rsid w:val="0002311D"/>
    <w:rsid w:val="000258BF"/>
    <w:rsid w:val="000405E2"/>
    <w:rsid w:val="00044539"/>
    <w:rsid w:val="00076353"/>
    <w:rsid w:val="00087119"/>
    <w:rsid w:val="000B2A96"/>
    <w:rsid w:val="000B2B23"/>
    <w:rsid w:val="000C2B4E"/>
    <w:rsid w:val="000C3E2E"/>
    <w:rsid w:val="000D0E1A"/>
    <w:rsid w:val="000D48EB"/>
    <w:rsid w:val="000D5296"/>
    <w:rsid w:val="000D684A"/>
    <w:rsid w:val="000E3598"/>
    <w:rsid w:val="000F4F0B"/>
    <w:rsid w:val="00110645"/>
    <w:rsid w:val="00112142"/>
    <w:rsid w:val="00114D5A"/>
    <w:rsid w:val="00124D21"/>
    <w:rsid w:val="00140889"/>
    <w:rsid w:val="0014303F"/>
    <w:rsid w:val="00163814"/>
    <w:rsid w:val="00186702"/>
    <w:rsid w:val="00191F35"/>
    <w:rsid w:val="001A1B89"/>
    <w:rsid w:val="001D455D"/>
    <w:rsid w:val="001D62C4"/>
    <w:rsid w:val="001E046C"/>
    <w:rsid w:val="001F4ADC"/>
    <w:rsid w:val="00200E9B"/>
    <w:rsid w:val="00204D7C"/>
    <w:rsid w:val="00205479"/>
    <w:rsid w:val="00215C79"/>
    <w:rsid w:val="00223F99"/>
    <w:rsid w:val="00224D1A"/>
    <w:rsid w:val="002355C0"/>
    <w:rsid w:val="002361D7"/>
    <w:rsid w:val="002407E6"/>
    <w:rsid w:val="002659AF"/>
    <w:rsid w:val="00282F4F"/>
    <w:rsid w:val="00284AF1"/>
    <w:rsid w:val="002928E1"/>
    <w:rsid w:val="00295562"/>
    <w:rsid w:val="002A0FFD"/>
    <w:rsid w:val="002A3B94"/>
    <w:rsid w:val="002A746C"/>
    <w:rsid w:val="002B4AA9"/>
    <w:rsid w:val="002B773B"/>
    <w:rsid w:val="002D1B08"/>
    <w:rsid w:val="002E2881"/>
    <w:rsid w:val="002E455F"/>
    <w:rsid w:val="002F57DB"/>
    <w:rsid w:val="00312F29"/>
    <w:rsid w:val="00313447"/>
    <w:rsid w:val="00345888"/>
    <w:rsid w:val="0035051E"/>
    <w:rsid w:val="0037185C"/>
    <w:rsid w:val="0037314E"/>
    <w:rsid w:val="00373A0E"/>
    <w:rsid w:val="00393AE4"/>
    <w:rsid w:val="003A0317"/>
    <w:rsid w:val="003A1FCD"/>
    <w:rsid w:val="003A3477"/>
    <w:rsid w:val="003B3400"/>
    <w:rsid w:val="003B47DD"/>
    <w:rsid w:val="003B73B2"/>
    <w:rsid w:val="003B75D5"/>
    <w:rsid w:val="003B7662"/>
    <w:rsid w:val="003D58A3"/>
    <w:rsid w:val="003E4194"/>
    <w:rsid w:val="00421805"/>
    <w:rsid w:val="00430F73"/>
    <w:rsid w:val="00433BCF"/>
    <w:rsid w:val="0043541D"/>
    <w:rsid w:val="004434E6"/>
    <w:rsid w:val="00471026"/>
    <w:rsid w:val="00481ADA"/>
    <w:rsid w:val="004A43DA"/>
    <w:rsid w:val="004B1C43"/>
    <w:rsid w:val="004D62ED"/>
    <w:rsid w:val="004F3E17"/>
    <w:rsid w:val="004F5F0F"/>
    <w:rsid w:val="00507BED"/>
    <w:rsid w:val="00510486"/>
    <w:rsid w:val="005204FE"/>
    <w:rsid w:val="00521725"/>
    <w:rsid w:val="00565BFE"/>
    <w:rsid w:val="00572A2A"/>
    <w:rsid w:val="0057743A"/>
    <w:rsid w:val="00586D21"/>
    <w:rsid w:val="005A5091"/>
    <w:rsid w:val="005A5F80"/>
    <w:rsid w:val="005B27DE"/>
    <w:rsid w:val="005C2652"/>
    <w:rsid w:val="005D4F0A"/>
    <w:rsid w:val="005D7247"/>
    <w:rsid w:val="005E4C4D"/>
    <w:rsid w:val="005F429B"/>
    <w:rsid w:val="006006B8"/>
    <w:rsid w:val="0060787F"/>
    <w:rsid w:val="00621928"/>
    <w:rsid w:val="006234A4"/>
    <w:rsid w:val="00653D2A"/>
    <w:rsid w:val="006742C8"/>
    <w:rsid w:val="00682A88"/>
    <w:rsid w:val="00682C6A"/>
    <w:rsid w:val="00687FBB"/>
    <w:rsid w:val="006959B6"/>
    <w:rsid w:val="006A3633"/>
    <w:rsid w:val="006B767F"/>
    <w:rsid w:val="006F3625"/>
    <w:rsid w:val="006F53C7"/>
    <w:rsid w:val="00715163"/>
    <w:rsid w:val="007B0A13"/>
    <w:rsid w:val="007C05C9"/>
    <w:rsid w:val="007F08D2"/>
    <w:rsid w:val="007F774C"/>
    <w:rsid w:val="00812D16"/>
    <w:rsid w:val="008239FF"/>
    <w:rsid w:val="0084589B"/>
    <w:rsid w:val="00862710"/>
    <w:rsid w:val="008627B5"/>
    <w:rsid w:val="008647BD"/>
    <w:rsid w:val="008665AC"/>
    <w:rsid w:val="0087210C"/>
    <w:rsid w:val="00885F53"/>
    <w:rsid w:val="00893B91"/>
    <w:rsid w:val="00895442"/>
    <w:rsid w:val="008A4C3A"/>
    <w:rsid w:val="008A728F"/>
    <w:rsid w:val="008B1EB0"/>
    <w:rsid w:val="008B5613"/>
    <w:rsid w:val="008B5686"/>
    <w:rsid w:val="008B76FF"/>
    <w:rsid w:val="008D61F8"/>
    <w:rsid w:val="008E00F2"/>
    <w:rsid w:val="008E1C17"/>
    <w:rsid w:val="008E6BD3"/>
    <w:rsid w:val="00926534"/>
    <w:rsid w:val="009670CA"/>
    <w:rsid w:val="009B1B81"/>
    <w:rsid w:val="009D5E51"/>
    <w:rsid w:val="009F48A5"/>
    <w:rsid w:val="009F6376"/>
    <w:rsid w:val="00A04B9E"/>
    <w:rsid w:val="00A20E7E"/>
    <w:rsid w:val="00A33534"/>
    <w:rsid w:val="00A5334C"/>
    <w:rsid w:val="00A54B09"/>
    <w:rsid w:val="00A635E4"/>
    <w:rsid w:val="00A6728C"/>
    <w:rsid w:val="00A81414"/>
    <w:rsid w:val="00A835D7"/>
    <w:rsid w:val="00AB7503"/>
    <w:rsid w:val="00AC470D"/>
    <w:rsid w:val="00AE577B"/>
    <w:rsid w:val="00AF2069"/>
    <w:rsid w:val="00B25664"/>
    <w:rsid w:val="00B473BB"/>
    <w:rsid w:val="00B73F73"/>
    <w:rsid w:val="00BB4532"/>
    <w:rsid w:val="00BD0CB8"/>
    <w:rsid w:val="00BD125A"/>
    <w:rsid w:val="00BD150A"/>
    <w:rsid w:val="00BD6C86"/>
    <w:rsid w:val="00BE4E78"/>
    <w:rsid w:val="00BF3BD6"/>
    <w:rsid w:val="00C34B48"/>
    <w:rsid w:val="00C44B92"/>
    <w:rsid w:val="00C52FBB"/>
    <w:rsid w:val="00C70FB4"/>
    <w:rsid w:val="00C775B4"/>
    <w:rsid w:val="00C904C9"/>
    <w:rsid w:val="00C9751A"/>
    <w:rsid w:val="00CC19EC"/>
    <w:rsid w:val="00CC41EC"/>
    <w:rsid w:val="00CD2786"/>
    <w:rsid w:val="00CD7426"/>
    <w:rsid w:val="00CD7879"/>
    <w:rsid w:val="00CE2153"/>
    <w:rsid w:val="00CF242F"/>
    <w:rsid w:val="00D03076"/>
    <w:rsid w:val="00DA1EEF"/>
    <w:rsid w:val="00DB4529"/>
    <w:rsid w:val="00DB69A4"/>
    <w:rsid w:val="00DC2C14"/>
    <w:rsid w:val="00DC43C6"/>
    <w:rsid w:val="00DE0681"/>
    <w:rsid w:val="00DF3AB3"/>
    <w:rsid w:val="00E12FBF"/>
    <w:rsid w:val="00E17AE4"/>
    <w:rsid w:val="00E2101E"/>
    <w:rsid w:val="00E3306E"/>
    <w:rsid w:val="00E37E7B"/>
    <w:rsid w:val="00E45B68"/>
    <w:rsid w:val="00E5530C"/>
    <w:rsid w:val="00E87BFE"/>
    <w:rsid w:val="00E923E5"/>
    <w:rsid w:val="00E925C4"/>
    <w:rsid w:val="00E94B40"/>
    <w:rsid w:val="00EB4C82"/>
    <w:rsid w:val="00ED0EC6"/>
    <w:rsid w:val="00ED7E3B"/>
    <w:rsid w:val="00EE2111"/>
    <w:rsid w:val="00EE5061"/>
    <w:rsid w:val="00EF7024"/>
    <w:rsid w:val="00F031F4"/>
    <w:rsid w:val="00F21BDD"/>
    <w:rsid w:val="00F260DB"/>
    <w:rsid w:val="00F55016"/>
    <w:rsid w:val="00F66BD1"/>
    <w:rsid w:val="00F8102E"/>
    <w:rsid w:val="00F845D8"/>
    <w:rsid w:val="00F860BC"/>
    <w:rsid w:val="00F865E5"/>
    <w:rsid w:val="00FD7E83"/>
    <w:rsid w:val="00FE07C7"/>
    <w:rsid w:val="00FE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6EC15"/>
  <w15:docId w15:val="{D4F434E7-0D99-484D-8501-1EAD29A8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Rob Dunbar</cp:lastModifiedBy>
  <cp:revision>2</cp:revision>
  <dcterms:created xsi:type="dcterms:W3CDTF">2016-09-13T00:51:00Z</dcterms:created>
  <dcterms:modified xsi:type="dcterms:W3CDTF">2016-09-13T00:51:00Z</dcterms:modified>
</cp:coreProperties>
</file>